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EF3" w:rsidRDefault="002C2EF3" w:rsidP="002C2E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из</w:t>
      </w:r>
      <w:r w:rsidR="00DD2F74">
        <w:rPr>
          <w:rFonts w:ascii="Times New Roman" w:hAnsi="Times New Roman"/>
          <w:sz w:val="28"/>
          <w:szCs w:val="28"/>
        </w:rPr>
        <w:t xml:space="preserve"> реестра пустующих </w:t>
      </w:r>
      <w:proofErr w:type="spellStart"/>
      <w:r w:rsidR="00DD2F74">
        <w:rPr>
          <w:rFonts w:ascii="Times New Roman" w:hAnsi="Times New Roman"/>
          <w:sz w:val="28"/>
          <w:szCs w:val="28"/>
        </w:rPr>
        <w:t>домовЗельвенского</w:t>
      </w:r>
      <w:bookmarkStart w:id="0" w:name="_GoBack"/>
      <w:bookmarkEnd w:id="0"/>
      <w:proofErr w:type="spellEnd"/>
      <w:r>
        <w:rPr>
          <w:rFonts w:ascii="Times New Roman" w:hAnsi="Times New Roman"/>
          <w:sz w:val="28"/>
          <w:szCs w:val="28"/>
        </w:rPr>
        <w:t xml:space="preserve"> района (информация перенесена из регистра учета пустующих домов)</w:t>
      </w:r>
    </w:p>
    <w:tbl>
      <w:tblPr>
        <w:tblStyle w:val="a3"/>
        <w:tblW w:w="14987" w:type="dxa"/>
        <w:tblLayout w:type="fixed"/>
        <w:tblLook w:val="04A0" w:firstRow="1" w:lastRow="0" w:firstColumn="1" w:lastColumn="0" w:noHBand="0" w:noVBand="1"/>
      </w:tblPr>
      <w:tblGrid>
        <w:gridCol w:w="559"/>
        <w:gridCol w:w="2130"/>
        <w:gridCol w:w="2268"/>
        <w:gridCol w:w="1559"/>
        <w:gridCol w:w="1100"/>
        <w:gridCol w:w="1418"/>
        <w:gridCol w:w="1559"/>
        <w:gridCol w:w="1418"/>
        <w:gridCol w:w="1417"/>
        <w:gridCol w:w="1559"/>
      </w:tblGrid>
      <w:tr w:rsidR="00DB6C1E" w:rsidRPr="007756DD" w:rsidTr="00346213">
        <w:tc>
          <w:tcPr>
            <w:tcW w:w="559" w:type="dxa"/>
          </w:tcPr>
          <w:p w:rsidR="00021854" w:rsidRPr="00A77025" w:rsidRDefault="00021854" w:rsidP="003F4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25">
              <w:rPr>
                <w:rFonts w:ascii="Times New Roman" w:hAnsi="Times New Roman" w:cs="Times New Roman"/>
                <w:sz w:val="18"/>
                <w:szCs w:val="18"/>
              </w:rPr>
              <w:t>№№ п/п</w:t>
            </w:r>
          </w:p>
        </w:tc>
        <w:tc>
          <w:tcPr>
            <w:tcW w:w="2130" w:type="dxa"/>
          </w:tcPr>
          <w:p w:rsidR="00021854" w:rsidRPr="00A77025" w:rsidRDefault="00021854" w:rsidP="003F4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25">
              <w:rPr>
                <w:rFonts w:ascii="Times New Roman" w:hAnsi="Times New Roman" w:cs="Times New Roman"/>
                <w:sz w:val="18"/>
                <w:szCs w:val="18"/>
              </w:rPr>
              <w:t>Место нахождения жилого дома</w:t>
            </w:r>
          </w:p>
        </w:tc>
        <w:tc>
          <w:tcPr>
            <w:tcW w:w="2268" w:type="dxa"/>
          </w:tcPr>
          <w:p w:rsidR="00021854" w:rsidRPr="00A77025" w:rsidRDefault="00021854" w:rsidP="003F4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25">
              <w:rPr>
                <w:rFonts w:ascii="Times New Roman" w:hAnsi="Times New Roman" w:cs="Times New Roman"/>
                <w:sz w:val="18"/>
                <w:szCs w:val="18"/>
              </w:rPr>
              <w:t>Лица, которым дом принадлежит на праве собственности, в том числе наследники, принявшие наследство, но не оформившие права на жилой дом в установленном законодательством порядке, хозяйственного ведения или оперативного управления, иных лицах, имеющих право владения и пользования этим домом</w:t>
            </w:r>
          </w:p>
        </w:tc>
        <w:tc>
          <w:tcPr>
            <w:tcW w:w="1559" w:type="dxa"/>
          </w:tcPr>
          <w:p w:rsidR="00021854" w:rsidRPr="00A77025" w:rsidRDefault="002C2EF3" w:rsidP="002C2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25">
              <w:rPr>
                <w:rFonts w:ascii="Times New Roman" w:hAnsi="Times New Roman" w:cs="Times New Roman"/>
                <w:sz w:val="18"/>
                <w:szCs w:val="18"/>
              </w:rPr>
              <w:t xml:space="preserve">Срок </w:t>
            </w:r>
            <w:r w:rsidR="00021854" w:rsidRPr="00A77025">
              <w:rPr>
                <w:rFonts w:ascii="Times New Roman" w:hAnsi="Times New Roman" w:cs="Times New Roman"/>
                <w:sz w:val="18"/>
                <w:szCs w:val="18"/>
              </w:rPr>
              <w:t>не проживания в жилом доме собственника, иных лиц, имеющих право владения и пользования этим домом</w:t>
            </w:r>
          </w:p>
        </w:tc>
        <w:tc>
          <w:tcPr>
            <w:tcW w:w="1100" w:type="dxa"/>
          </w:tcPr>
          <w:p w:rsidR="00021854" w:rsidRPr="00A77025" w:rsidRDefault="00021854" w:rsidP="003F4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25">
              <w:rPr>
                <w:rFonts w:ascii="Times New Roman" w:hAnsi="Times New Roman" w:cs="Times New Roman"/>
                <w:sz w:val="18"/>
                <w:szCs w:val="18"/>
              </w:rPr>
              <w:t>Размеры жилого дома (м); площадь (</w:t>
            </w:r>
            <w:proofErr w:type="spellStart"/>
            <w:r w:rsidRPr="00A77025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021854" w:rsidRPr="00A77025" w:rsidRDefault="00021854" w:rsidP="003F4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854" w:rsidRPr="00A77025" w:rsidRDefault="002C2EF3" w:rsidP="003F4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2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21854" w:rsidRPr="00A77025">
              <w:rPr>
                <w:rFonts w:ascii="Times New Roman" w:hAnsi="Times New Roman" w:cs="Times New Roman"/>
                <w:sz w:val="18"/>
                <w:szCs w:val="18"/>
              </w:rPr>
              <w:t>ата ввода в эксплуатацию жилого дома</w:t>
            </w:r>
          </w:p>
        </w:tc>
        <w:tc>
          <w:tcPr>
            <w:tcW w:w="1559" w:type="dxa"/>
          </w:tcPr>
          <w:p w:rsidR="00021854" w:rsidRPr="00A77025" w:rsidRDefault="00021854" w:rsidP="003F4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25">
              <w:rPr>
                <w:rFonts w:ascii="Times New Roman" w:hAnsi="Times New Roman" w:cs="Times New Roman"/>
                <w:sz w:val="18"/>
                <w:szCs w:val="18"/>
              </w:rPr>
              <w:t>Материал стен, этажность, подземная этажность</w:t>
            </w:r>
          </w:p>
        </w:tc>
        <w:tc>
          <w:tcPr>
            <w:tcW w:w="1418" w:type="dxa"/>
          </w:tcPr>
          <w:p w:rsidR="00021854" w:rsidRPr="00A77025" w:rsidRDefault="00021854" w:rsidP="00B30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25">
              <w:rPr>
                <w:rFonts w:ascii="Times New Roman" w:hAnsi="Times New Roman" w:cs="Times New Roman"/>
                <w:sz w:val="18"/>
                <w:szCs w:val="18"/>
              </w:rPr>
              <w:t>Составные части и принадлежности жилого дома, в том числе хозяйственные и иные постройки</w:t>
            </w:r>
          </w:p>
        </w:tc>
        <w:tc>
          <w:tcPr>
            <w:tcW w:w="1417" w:type="dxa"/>
          </w:tcPr>
          <w:p w:rsidR="00021854" w:rsidRPr="00A77025" w:rsidRDefault="00021854" w:rsidP="003F4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25">
              <w:rPr>
                <w:rFonts w:ascii="Times New Roman" w:hAnsi="Times New Roman" w:cs="Times New Roman"/>
                <w:sz w:val="18"/>
                <w:szCs w:val="18"/>
              </w:rPr>
              <w:t>Решение райисполкома о включении пустующего дома в реестр пустующих домов</w:t>
            </w:r>
          </w:p>
        </w:tc>
        <w:tc>
          <w:tcPr>
            <w:tcW w:w="1559" w:type="dxa"/>
          </w:tcPr>
          <w:p w:rsidR="00021854" w:rsidRPr="00A77025" w:rsidRDefault="00021854" w:rsidP="00E26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25">
              <w:rPr>
                <w:rFonts w:ascii="Times New Roman" w:hAnsi="Times New Roman" w:cs="Times New Roman"/>
                <w:sz w:val="18"/>
                <w:szCs w:val="18"/>
              </w:rPr>
              <w:t>Реквизиты решения суда</w:t>
            </w:r>
          </w:p>
        </w:tc>
      </w:tr>
      <w:tr w:rsidR="00926E99" w:rsidRPr="0070173F" w:rsidTr="00346213">
        <w:tc>
          <w:tcPr>
            <w:tcW w:w="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д. Савичи, 25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Деречинский сельсовет</w:t>
            </w:r>
          </w:p>
        </w:tc>
        <w:tc>
          <w:tcPr>
            <w:tcW w:w="226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Тарарук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Анна Павловна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7х8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42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Нет сведений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Решение от 17.10.2014№ 459 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09.12.2014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4618</w:t>
            </w:r>
          </w:p>
        </w:tc>
      </w:tr>
      <w:tr w:rsidR="00926E99" w:rsidRPr="0070173F" w:rsidTr="00346213">
        <w:tc>
          <w:tcPr>
            <w:tcW w:w="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0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д. Савичи, 15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Деречинский сельсовет</w:t>
            </w:r>
          </w:p>
        </w:tc>
        <w:tc>
          <w:tcPr>
            <w:tcW w:w="226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Собственник Черток Мария Михайловна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6х6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36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Нет сведений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Решение от 17.10.2014№ 459 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09.12.2014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4626</w:t>
            </w:r>
          </w:p>
        </w:tc>
      </w:tr>
      <w:tr w:rsidR="00926E99" w:rsidRPr="0070173F" w:rsidTr="00346213">
        <w:tc>
          <w:tcPr>
            <w:tcW w:w="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0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Алексичи</w:t>
            </w:r>
            <w:r w:rsidRPr="00A77025">
              <w:rPr>
                <w:rFonts w:ascii="Times New Roman" w:hAnsi="Times New Roman" w:cs="Times New Roman"/>
              </w:rPr>
              <w:t>, 120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Деречинский сельсовет</w:t>
            </w:r>
          </w:p>
        </w:tc>
        <w:tc>
          <w:tcPr>
            <w:tcW w:w="226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Юрага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Виталий Николаевич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7х4,8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32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Нет сведений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Решение от 17.10.2014№ 459 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09.12.2014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4614</w:t>
            </w:r>
          </w:p>
        </w:tc>
      </w:tr>
      <w:tr w:rsidR="00926E99" w:rsidRPr="0070173F" w:rsidTr="00346213">
        <w:tc>
          <w:tcPr>
            <w:tcW w:w="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0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Алексичи</w:t>
            </w:r>
            <w:r w:rsidRPr="00A77025">
              <w:rPr>
                <w:rFonts w:ascii="Times New Roman" w:hAnsi="Times New Roman" w:cs="Times New Roman"/>
              </w:rPr>
              <w:t>, 11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Деречинский сельсовет</w:t>
            </w:r>
          </w:p>
        </w:tc>
        <w:tc>
          <w:tcPr>
            <w:tcW w:w="226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Собственник Горный Леонид Иванович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6х8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48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Нет сведений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Решение от 17.10.2014№ 459 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09.12.2014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4619</w:t>
            </w:r>
          </w:p>
        </w:tc>
      </w:tr>
      <w:tr w:rsidR="00926E99" w:rsidRPr="0070173F" w:rsidTr="00346213">
        <w:tc>
          <w:tcPr>
            <w:tcW w:w="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0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Горно</w:t>
            </w:r>
            <w:proofErr w:type="spellEnd"/>
            <w:r w:rsidRPr="00A77025">
              <w:rPr>
                <w:rFonts w:ascii="Times New Roman" w:hAnsi="Times New Roman" w:cs="Times New Roman"/>
              </w:rPr>
              <w:t>, 31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Каролинский сельсовет</w:t>
            </w:r>
          </w:p>
        </w:tc>
        <w:tc>
          <w:tcPr>
            <w:tcW w:w="226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Сонец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Леонид Александрович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6х13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78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Нет сведений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417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Решение от 17.10.2014№ 459 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15.12.2014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lastRenderedPageBreak/>
              <w:t>№ 4697</w:t>
            </w:r>
          </w:p>
        </w:tc>
      </w:tr>
      <w:tr w:rsidR="00926E99" w:rsidRPr="0070173F" w:rsidTr="00346213">
        <w:trPr>
          <w:trHeight w:val="1124"/>
        </w:trPr>
        <w:tc>
          <w:tcPr>
            <w:tcW w:w="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30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Горно</w:t>
            </w:r>
            <w:proofErr w:type="spellEnd"/>
            <w:r w:rsidRPr="00A77025">
              <w:rPr>
                <w:rFonts w:ascii="Times New Roman" w:hAnsi="Times New Roman" w:cs="Times New Roman"/>
              </w:rPr>
              <w:t>, 35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Каролинский сельсовет</w:t>
            </w:r>
          </w:p>
        </w:tc>
        <w:tc>
          <w:tcPr>
            <w:tcW w:w="226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Собственник Жидков Евгений Иванович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6х15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90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Нет сведений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Гараж, сарай</w:t>
            </w:r>
          </w:p>
        </w:tc>
        <w:tc>
          <w:tcPr>
            <w:tcW w:w="1417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Решение от 17.10.2014№ 459 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16.12.2014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4733</w:t>
            </w:r>
          </w:p>
        </w:tc>
      </w:tr>
      <w:tr w:rsidR="00926E99" w:rsidRPr="0070173F" w:rsidTr="00346213">
        <w:tc>
          <w:tcPr>
            <w:tcW w:w="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0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  <w:r w:rsidR="003462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щина</w:t>
            </w:r>
            <w:proofErr w:type="spellEnd"/>
            <w:r w:rsidRPr="00A77025">
              <w:rPr>
                <w:rFonts w:ascii="Times New Roman" w:hAnsi="Times New Roman" w:cs="Times New Roman"/>
              </w:rPr>
              <w:t>, 19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Каролинский сельсовет</w:t>
            </w:r>
          </w:p>
        </w:tc>
        <w:tc>
          <w:tcPr>
            <w:tcW w:w="226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Собственник Панасик Зинаида Ивановна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5х10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Нет сведений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417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Решение от 17.10.2014№ 459 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16.12.2014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4732</w:t>
            </w:r>
          </w:p>
        </w:tc>
      </w:tr>
      <w:tr w:rsidR="00926E99" w:rsidRPr="0070173F" w:rsidTr="00346213">
        <w:tc>
          <w:tcPr>
            <w:tcW w:w="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0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Кошели, 24 А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Каролинский сельсовет</w:t>
            </w:r>
          </w:p>
        </w:tc>
        <w:tc>
          <w:tcPr>
            <w:tcW w:w="226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Собственник Жук Николай Николаевич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4х9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36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Нет сведений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Решение от 17.10.2014№ 459 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15.12.2014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4696</w:t>
            </w:r>
          </w:p>
        </w:tc>
      </w:tr>
      <w:tr w:rsidR="00926E99" w:rsidRPr="0070173F" w:rsidTr="00346213">
        <w:tc>
          <w:tcPr>
            <w:tcW w:w="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0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Кошели, 46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Каролинский сельсовет</w:t>
            </w:r>
          </w:p>
        </w:tc>
        <w:tc>
          <w:tcPr>
            <w:tcW w:w="226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Поликовская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Нина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Марховна</w:t>
            </w:r>
            <w:proofErr w:type="spellEnd"/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5х10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Нет сведений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Решение от 17.10.2014№ 459 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15.12.2014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4704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Кошели, 77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Каролинский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Собственник Трубецкой Владимир Александрович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6х10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Решение от 17.10.2014№ 459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16.12.2014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4738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Збляны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Каролинский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Жилич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Петр Петрович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6х15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90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Решение от 17.10.2014№ 459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15.12.2014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4701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Петревичи, 12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Каролинский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Жданюк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Нина Николаевна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5х8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Решение от 17.10.2014№ 459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16.12.2014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4734</w:t>
            </w:r>
          </w:p>
        </w:tc>
      </w:tr>
      <w:tr w:rsidR="00926E99" w:rsidRPr="0070173F" w:rsidTr="00346213">
        <w:tc>
          <w:tcPr>
            <w:tcW w:w="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130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Петревичи, 24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Каролинский сельсовет</w:t>
            </w:r>
          </w:p>
        </w:tc>
        <w:tc>
          <w:tcPr>
            <w:tcW w:w="226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Жданюк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Вера Павловна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4х6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Нет сведений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Решение от 17.10.2014№ 459 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15.12.2014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4703</w:t>
            </w:r>
          </w:p>
        </w:tc>
      </w:tr>
      <w:tr w:rsidR="00926E99" w:rsidRPr="0070173F" w:rsidTr="00346213">
        <w:tc>
          <w:tcPr>
            <w:tcW w:w="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0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Сухиничи, 33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Зельвенский сельсовет</w:t>
            </w:r>
          </w:p>
        </w:tc>
        <w:tc>
          <w:tcPr>
            <w:tcW w:w="226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Леоник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Болеславовна</w:t>
            </w:r>
            <w:proofErr w:type="spellEnd"/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5х9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45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Нет сведений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2 сарая</w:t>
            </w:r>
          </w:p>
        </w:tc>
        <w:tc>
          <w:tcPr>
            <w:tcW w:w="1417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Решение от 17.10.2014№ 459 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09.12.2014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4630</w:t>
            </w:r>
          </w:p>
        </w:tc>
      </w:tr>
      <w:tr w:rsidR="00926E99" w:rsidRPr="0070173F" w:rsidTr="00346213">
        <w:tc>
          <w:tcPr>
            <w:tcW w:w="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30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Кривоконно</w:t>
            </w:r>
            <w:r w:rsidRPr="00A77025">
              <w:rPr>
                <w:rFonts w:ascii="Times New Roman" w:hAnsi="Times New Roman" w:cs="Times New Roman"/>
              </w:rPr>
              <w:t xml:space="preserve">, 99 </w:t>
            </w: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Зельвенский сельсовет</w:t>
            </w:r>
          </w:p>
        </w:tc>
        <w:tc>
          <w:tcPr>
            <w:tcW w:w="226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Собственник Верстак Анна Васильевна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6х15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90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Нет сведений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Решение от 17.10.2014№ 459 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09.12.2014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4629</w:t>
            </w:r>
          </w:p>
        </w:tc>
      </w:tr>
      <w:tr w:rsidR="00926E99" w:rsidRPr="0070173F" w:rsidTr="00346213">
        <w:tc>
          <w:tcPr>
            <w:tcW w:w="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30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Вишневка, 26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Зельвенский сельсовет</w:t>
            </w:r>
          </w:p>
        </w:tc>
        <w:tc>
          <w:tcPr>
            <w:tcW w:w="226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Собственник Казак Борис Николаевич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4,5х7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31,5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Нет сведений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Решение от 17.10.2014№ 459 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09.12.2014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4627</w:t>
            </w:r>
          </w:p>
        </w:tc>
      </w:tr>
      <w:tr w:rsidR="00926E99" w:rsidRPr="0070173F" w:rsidTr="00346213">
        <w:tc>
          <w:tcPr>
            <w:tcW w:w="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30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Забогонье, 30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Зельвенский сельсовет</w:t>
            </w:r>
          </w:p>
        </w:tc>
        <w:tc>
          <w:tcPr>
            <w:tcW w:w="226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Бушек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12х8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96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Нет сведений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Решение от 17.10.2014№ 459 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15.12.2014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4711</w:t>
            </w:r>
          </w:p>
        </w:tc>
      </w:tr>
      <w:tr w:rsidR="00926E99" w:rsidRPr="0070173F" w:rsidTr="00346213">
        <w:tc>
          <w:tcPr>
            <w:tcW w:w="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30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Бережки, 38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Зельвенский сельсовет</w:t>
            </w:r>
          </w:p>
        </w:tc>
        <w:tc>
          <w:tcPr>
            <w:tcW w:w="226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Собственник Зеленко Евгения Александровна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5х8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Нет сведений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Решение от 17.10.2014№ 459 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09.12.2014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4628</w:t>
            </w:r>
          </w:p>
        </w:tc>
      </w:tr>
      <w:tr w:rsidR="00926E99" w:rsidRPr="0070173F" w:rsidTr="00346213">
        <w:tc>
          <w:tcPr>
            <w:tcW w:w="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30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Пасутичи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Зельвенский сельсовет</w:t>
            </w:r>
          </w:p>
        </w:tc>
        <w:tc>
          <w:tcPr>
            <w:tcW w:w="226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Минча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7х11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77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Нет сведений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Решение от 17.10.2014№ 459 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15.12.2014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4708</w:t>
            </w:r>
          </w:p>
        </w:tc>
      </w:tr>
      <w:tr w:rsidR="00926E99" w:rsidRPr="0070173F" w:rsidTr="00346213">
        <w:tc>
          <w:tcPr>
            <w:tcW w:w="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30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Вишневка, 7 Зельвенский сельсовет</w:t>
            </w:r>
          </w:p>
        </w:tc>
        <w:tc>
          <w:tcPr>
            <w:tcW w:w="226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Собственник Ковалевич Мария Адамовна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5х12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Нет сведений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Решение от 17.10.2014№ 459 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Решение суда Зельвенского </w:t>
            </w:r>
            <w:r w:rsidRPr="00A77025">
              <w:rPr>
                <w:rFonts w:ascii="Times New Roman" w:hAnsi="Times New Roman" w:cs="Times New Roman"/>
              </w:rPr>
              <w:lastRenderedPageBreak/>
              <w:t>района от 15.12.2014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4706</w:t>
            </w:r>
          </w:p>
        </w:tc>
      </w:tr>
      <w:tr w:rsidR="00926E99" w:rsidRPr="0070173F" w:rsidTr="00346213">
        <w:tc>
          <w:tcPr>
            <w:tcW w:w="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130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Холстов, 36 Зельвенский сельсовет</w:t>
            </w:r>
          </w:p>
        </w:tc>
        <w:tc>
          <w:tcPr>
            <w:tcW w:w="226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Собственник Прись Елизавета Ильинична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5х9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45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Нет сведений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Решение от 17.10.2014№ 459 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15.12.2014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4710</w:t>
            </w:r>
          </w:p>
        </w:tc>
      </w:tr>
      <w:tr w:rsidR="00926E99" w:rsidRPr="0070173F" w:rsidTr="00346213">
        <w:tc>
          <w:tcPr>
            <w:tcW w:w="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30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Рудевичи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, 179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Доброселецкий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Собственник Шнейдер Евгения Федоровна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6х6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36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Нет сведений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Решение от 23.01.2015№ 32 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17.03.2015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983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д. Новая Голынка, 52 Голынковский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Федосюк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Нина Петровна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5х10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559" w:type="dxa"/>
          </w:tcPr>
          <w:p w:rsidR="00021854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Кирпичный</w:t>
            </w:r>
            <w:r w:rsidR="00021854" w:rsidRPr="00A77025">
              <w:rPr>
                <w:rFonts w:ascii="Times New Roman" w:hAnsi="Times New Roman" w:cs="Times New Roman"/>
              </w:rPr>
              <w:t>, одноэтажный, не имеется</w:t>
            </w: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Решение от 27.03.2015№ 143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19.05.2015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1821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Дорогобушка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, 20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Голынковский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Ситник Ольга </w:t>
            </w:r>
            <w:proofErr w:type="spellStart"/>
            <w:r w:rsidRPr="00A77025">
              <w:rPr>
                <w:rFonts w:ascii="Times New Roman" w:hAnsi="Times New Roman" w:cs="Times New Roman"/>
              </w:rPr>
              <w:t>Тчихоновна</w:t>
            </w:r>
            <w:proofErr w:type="spellEnd"/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5х7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35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1928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Решение от 27.03.2015№ 143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19.05.2015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1826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Острово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 53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Голынковский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Ламеко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5х12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Решение от 27.03.2015№ 143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19.05.2015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1823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Рудевичи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. 117 Доброселецкий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Зеневич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Петр Михайлович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5х9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45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Решение от 18.09.2015№ 403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30.11.2015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4497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Рудевичи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, 92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Доброселецкий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Куприк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Мария Иосифовна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4х7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28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Сарай блокированный с домом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18.09.2015№ 403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30.11.2015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4491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Рудевичи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, 100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Доброселецкий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Собственник Рында Мария Михайловна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5х8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1945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18.09.2015№ 403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30.11.2015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4498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Павловичи, 2 Доброселецкий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Лавринович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Леонид Владимирович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6х8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48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Сарай, 2 погреба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12.02.2016№ 58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29.03.2016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1007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Тереховичи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, 15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Доброселецкий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 </w:t>
            </w:r>
            <w:proofErr w:type="spellStart"/>
            <w:r w:rsidRPr="00A77025">
              <w:rPr>
                <w:rFonts w:ascii="Times New Roman" w:hAnsi="Times New Roman" w:cs="Times New Roman"/>
              </w:rPr>
              <w:t>Сыроватко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Мария Сидоровна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5х7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35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12.02.2016№ 58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29.03.2016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1003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Мелеховичи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, 42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Доброселецкий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Якименя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Надежда Григорьевна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4х6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12.02.2016№ 58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29.03.2016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1006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Мелеховичи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, 67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Доброселецкий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Авдейчик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Лидия Иосифовна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6х9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54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12.02.2016№ 58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29.03.2016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1000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Пичуки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, 6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Доброселецкий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Ксенжук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Леонид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захарович</w:t>
            </w:r>
            <w:proofErr w:type="spellEnd"/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5х7,2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36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021854" w:rsidP="00346213">
            <w:pPr>
              <w:tabs>
                <w:tab w:val="left" w:pos="555"/>
                <w:tab w:val="center" w:pos="601"/>
              </w:tabs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2 сарая, 2 </w:t>
            </w:r>
            <w:proofErr w:type="spellStart"/>
            <w:r w:rsidRPr="00A77025">
              <w:rPr>
                <w:rFonts w:ascii="Times New Roman" w:hAnsi="Times New Roman" w:cs="Times New Roman"/>
              </w:rPr>
              <w:t>хозпостройки</w:t>
            </w:r>
            <w:proofErr w:type="spellEnd"/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12.02.2016№ 58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29.03.2016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1004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Запрудье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, 53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Доброселецкий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Селевко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Виктор Алексеевич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4,5х5,6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2 сарая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12.02.2016№ 58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29.03.2016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999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Хомичи, 13 Доброселецкий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Гаврилик Анна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Леоньевна</w:t>
            </w:r>
            <w:proofErr w:type="spellEnd"/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5х9,2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46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1946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12.02.2016№ 58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29.03.2016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1001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Задворье, 67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Кремяницкий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Поймич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Антонина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Казимировна</w:t>
            </w:r>
            <w:proofErr w:type="spellEnd"/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6х11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66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1934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12.02.2016№ 58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05.04.2016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1089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Станелевичи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, 22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Кремяницкий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Мазец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19х6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114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Летняя кухня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12.02.2016№ 58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05.04.2016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1093</w:t>
            </w:r>
          </w:p>
        </w:tc>
      </w:tr>
      <w:tr w:rsidR="00926E99" w:rsidRPr="0070173F" w:rsidTr="00346213">
        <w:tc>
          <w:tcPr>
            <w:tcW w:w="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30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Сынковичи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, 13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Сынковичский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Парфенчик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Наталья Андреевна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5х8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Нет сведений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16.09.2016№ 404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31.10.2016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4041</w:t>
            </w:r>
          </w:p>
        </w:tc>
      </w:tr>
      <w:tr w:rsidR="00926E99" w:rsidRPr="0070173F" w:rsidTr="00346213">
        <w:tc>
          <w:tcPr>
            <w:tcW w:w="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30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Дешковичи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, 27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Сынковичский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Якимец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Ольго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Петровна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6х8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48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Нет сведений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417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16.09.2016№ 404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31.10.2016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4040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Дешковичи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, 4а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Сынковичский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Николаева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Пилагея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Евдокимовна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5х10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Нет сведений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16.09.2016№ 404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31.10.2016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4037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Рудевичи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, 116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Доброселецкий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Михута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М.В. 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6х6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36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02.12.2016№ 532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26.12.2016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85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Безводно, 34 Доброселецкий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Карлюк Валентина Александровна 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6х7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42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02.12.2016№ 532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26.12.2016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83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Теглевичи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, 14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Доброселецкий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Бурдук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Анна Ивановна 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6х8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48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Погреб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02.12.2016№ 532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26.12.2016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84</w:t>
            </w:r>
          </w:p>
        </w:tc>
      </w:tr>
      <w:tr w:rsidR="00926E99" w:rsidRPr="0070173F" w:rsidTr="00346213">
        <w:tc>
          <w:tcPr>
            <w:tcW w:w="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30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proofErr w:type="spellStart"/>
            <w:r w:rsidRPr="00A77025">
              <w:rPr>
                <w:rFonts w:ascii="Times New Roman" w:hAnsi="Times New Roman" w:cs="Times New Roman"/>
              </w:rPr>
              <w:t>аг</w:t>
            </w:r>
            <w:proofErr w:type="spellEnd"/>
            <w:r w:rsidRPr="00A77025">
              <w:rPr>
                <w:rFonts w:ascii="Times New Roman" w:hAnsi="Times New Roman" w:cs="Times New Roman"/>
              </w:rPr>
              <w:t>. Голынка, 15</w:t>
            </w: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 Голынковский сельсовет</w:t>
            </w:r>
          </w:p>
        </w:tc>
        <w:tc>
          <w:tcPr>
            <w:tcW w:w="226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Русеян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Анатоьевна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5,5х9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49,5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Нет сведений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417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03.02.2017№ 42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16.03.2017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1152</w:t>
            </w:r>
          </w:p>
        </w:tc>
      </w:tr>
      <w:tr w:rsidR="00926E99" w:rsidRPr="0070173F" w:rsidTr="00346213">
        <w:tc>
          <w:tcPr>
            <w:tcW w:w="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30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proofErr w:type="spellStart"/>
            <w:r w:rsidRPr="00A77025">
              <w:rPr>
                <w:rFonts w:ascii="Times New Roman" w:hAnsi="Times New Roman" w:cs="Times New Roman"/>
              </w:rPr>
              <w:t>аг</w:t>
            </w:r>
            <w:proofErr w:type="spellEnd"/>
            <w:r w:rsidRPr="00A77025">
              <w:rPr>
                <w:rFonts w:ascii="Times New Roman" w:hAnsi="Times New Roman" w:cs="Times New Roman"/>
              </w:rPr>
              <w:t>. Вороничи, 24 А</w:t>
            </w: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 Голынковский сельсовет</w:t>
            </w:r>
          </w:p>
        </w:tc>
        <w:tc>
          <w:tcPr>
            <w:tcW w:w="226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Голенко Евгения Петровна  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6,5х10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65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Нет сведений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03.02.2017№ 42</w:t>
            </w:r>
          </w:p>
        </w:tc>
        <w:tc>
          <w:tcPr>
            <w:tcW w:w="1559" w:type="dxa"/>
          </w:tcPr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16.03.2017</w:t>
            </w:r>
          </w:p>
          <w:p w:rsidR="00926E99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1153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7025">
              <w:rPr>
                <w:rFonts w:ascii="Times New Roman" w:hAnsi="Times New Roman" w:cs="Times New Roman"/>
              </w:rPr>
              <w:t>Рудевичи</w:t>
            </w:r>
            <w:proofErr w:type="spellEnd"/>
            <w:r w:rsidRPr="00A77025">
              <w:rPr>
                <w:rFonts w:ascii="Times New Roman" w:hAnsi="Times New Roman" w:cs="Times New Roman"/>
              </w:rPr>
              <w:t>, 50</w:t>
            </w: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Доброселецкий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Баклажея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Мария Иосифовна 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6х7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42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02.06.2017№ 248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25.08.2017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3069</w:t>
            </w:r>
          </w:p>
        </w:tc>
      </w:tr>
      <w:tr w:rsidR="00346213" w:rsidRPr="002C2F95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7025">
              <w:rPr>
                <w:rFonts w:ascii="Times New Roman" w:hAnsi="Times New Roman" w:cs="Times New Roman"/>
              </w:rPr>
              <w:t>Рудевичи</w:t>
            </w:r>
            <w:proofErr w:type="spellEnd"/>
            <w:r w:rsidRPr="00A77025">
              <w:rPr>
                <w:rFonts w:ascii="Times New Roman" w:hAnsi="Times New Roman" w:cs="Times New Roman"/>
              </w:rPr>
              <w:t>, 174</w:t>
            </w: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Доброселецкий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Собственник Коваленя Ольга Ивановна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6х6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36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02.06.2017№ 248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25.08.2017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3068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д. Безводно, 82</w:t>
            </w: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 Доброселецкий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Полещук Сергей Александрович  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8х5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2 сарая, холодная пристройка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02.06.2017№ 248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05.09.2017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3637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Юнковщина, 2 </w:t>
            </w: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Доброселецкий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Ахраменя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Анна Андреевна  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6х10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2 сарая, холодная пристройка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02.06.2017№ 248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05.07.2017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3067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Конно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, 99 </w:t>
            </w: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Зельвенский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Салевич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Надежда Васильевна  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6х9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54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Сарай</w:t>
            </w:r>
            <w:r w:rsidR="00021854" w:rsidRPr="00A77025">
              <w:rPr>
                <w:rFonts w:ascii="Times New Roman" w:hAnsi="Times New Roman" w:cs="Times New Roman"/>
              </w:rPr>
              <w:t>, летняя кухня, колодец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02.03.2018№ 99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14.04.2018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1403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Конно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, 90 </w:t>
            </w: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Зельвенский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Шлык Елена Ивановна  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4,2х10,9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46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1559" w:type="dxa"/>
          </w:tcPr>
          <w:p w:rsidR="00021854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Кирпичный</w:t>
            </w:r>
            <w:r w:rsidR="00021854" w:rsidRPr="00A77025">
              <w:rPr>
                <w:rFonts w:ascii="Times New Roman" w:hAnsi="Times New Roman" w:cs="Times New Roman"/>
              </w:rPr>
              <w:t>, одноэтажный, не имеется</w:t>
            </w: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02.03.2018№ 99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14.04.2018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1464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Конно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, 90 </w:t>
            </w: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Зельвенский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Атапович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Василий Дмитриевич  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4,2х10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42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1559" w:type="dxa"/>
          </w:tcPr>
          <w:p w:rsidR="00021854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Кирпичный</w:t>
            </w:r>
            <w:r w:rsidR="00021854" w:rsidRPr="00A77025">
              <w:rPr>
                <w:rFonts w:ascii="Times New Roman" w:hAnsi="Times New Roman" w:cs="Times New Roman"/>
              </w:rPr>
              <w:t>, одноэтажный, не имеется</w:t>
            </w:r>
          </w:p>
        </w:tc>
        <w:tc>
          <w:tcPr>
            <w:tcW w:w="1418" w:type="dxa"/>
          </w:tcPr>
          <w:p w:rsidR="00021854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02.03.2018№ 99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14.04.2018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1461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Кривоконно, 9 </w:t>
            </w: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Зельвенский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Скиба Валентина Игнатьевна  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6х9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54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02.03.2018№ 99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14.04.2018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1462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Пустоборы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б/н</w:t>
            </w: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Голынковский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Чурило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Елена Ивановна  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7х9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63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1938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02.03.2018№ 99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14.04.2018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1456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Пустоборы</w:t>
            </w:r>
            <w:proofErr w:type="spellEnd"/>
            <w:r w:rsidRPr="00A77025">
              <w:rPr>
                <w:rFonts w:ascii="Times New Roman" w:hAnsi="Times New Roman" w:cs="Times New Roman"/>
              </w:rPr>
              <w:t>, 6</w:t>
            </w: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Голынковский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Мыслицкая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Мария Серафимовна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10,5х6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63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02.03.2018№ 99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14.04.2018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1453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Пустоборы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, 24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Голынковский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Мыслицкая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7025">
              <w:rPr>
                <w:rFonts w:ascii="Times New Roman" w:hAnsi="Times New Roman" w:cs="Times New Roman"/>
              </w:rPr>
              <w:t>Стефанида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Ивановна  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9х6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54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1938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02.03.2018№ 99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14.04.2018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1450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Пустоборы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, 13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Голынковский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Мыслицкая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Екатерина Александровна  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5х9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45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02.03.2018№ 99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14.04.2018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1454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Снежная, 77 а </w:t>
            </w: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Голынковский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Лазовский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Петр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Адольфович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8х6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48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1946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02.03.2018№ 99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14.04.2018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1459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Снежная, 63 </w:t>
            </w: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Голынковский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Черток Мария Степановна  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6х10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1949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02.03.2018№ 99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14.04.2018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1451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Снежная, 62 </w:t>
            </w: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Голынковский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Петраш </w:t>
            </w:r>
            <w:proofErr w:type="spellStart"/>
            <w:r w:rsidRPr="00A77025">
              <w:rPr>
                <w:rFonts w:ascii="Times New Roman" w:hAnsi="Times New Roman" w:cs="Times New Roman"/>
              </w:rPr>
              <w:t>Тафилия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Антоновна  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6х10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Хозяйственная постройка с пристроенным сараем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02.03.2018№ 99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14.04.2018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1458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Снежная, 59 </w:t>
            </w: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Голынковский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Гойло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Ольга Федоровна  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5х9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45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2 сарая, колодец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02.03.2018№ 99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14.04.2018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1457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Снежная, 57 </w:t>
            </w: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Голынковский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Жук Александра Михайловна  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6х8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48кв.м;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02.03.2018№ 99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14.04.2018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1460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Снежная, 57 </w:t>
            </w: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Голынковский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Искра Валентина Федоровна  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6х8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48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02.03.2018№ 99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14.04.2018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1456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Грабово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, 33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Деречинский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 й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Ельяшевич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Александра Степановна  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5,5х11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55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14.04.2018№ 163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12.06.2018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2360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Грабово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, 16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Деречинский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 й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Жебрун Василий </w:t>
            </w:r>
            <w:proofErr w:type="spellStart"/>
            <w:r w:rsidRPr="00A77025">
              <w:rPr>
                <w:rFonts w:ascii="Times New Roman" w:hAnsi="Times New Roman" w:cs="Times New Roman"/>
              </w:rPr>
              <w:t>Фадеевич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5х14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70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14.04.2018№ 163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12.06.2018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2355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Грабово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, 36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Деречинский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 й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Стецко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Лидия Иосифовна   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55х11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55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Холодная пристройка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14.04.2018№ 163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12.06.2018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2354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д. Большая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Угринь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, 29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Деречинский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 й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Жуковский Валентин Константинович   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5,5х11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55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Сарай</w:t>
            </w:r>
            <w:r w:rsidR="00021854" w:rsidRPr="00A77025">
              <w:rPr>
                <w:rFonts w:ascii="Times New Roman" w:hAnsi="Times New Roman" w:cs="Times New Roman"/>
              </w:rPr>
              <w:t>, колодец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14.04.2018№ 163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12.06.2018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2357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Грабово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, 16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Деречинский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 й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Карпук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Мария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Емельяновна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5х7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35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14.04.2018№ 163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12.06.2018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2348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д. Малая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Угринь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  <w:r w:rsidR="00926E99" w:rsidRPr="00A770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Деречинский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 й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Дожин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Сергей Павлович  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6х12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72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Нет сведений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14.04.2018№ 163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12.06.2018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2349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Алексичи, 22 </w:t>
            </w: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Деречинский й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Ельяшевич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Александра Степановна  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5,5х11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55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14.04.2018№ 163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12.06.2018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2352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Алексичи, 98 </w:t>
            </w: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Деречинский й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Бекиш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Мария Федоровна  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6х9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54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1946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14.04.2018№ 163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12.06.2018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2353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Алексичи, 118 </w:t>
            </w: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Деречинский й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Емельянчик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Мария Александровна  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6х8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48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proofErr w:type="spellStart"/>
            <w:r w:rsidRPr="00A77025">
              <w:rPr>
                <w:rFonts w:ascii="Times New Roman" w:hAnsi="Times New Roman" w:cs="Times New Roman"/>
              </w:rPr>
              <w:t>Емельянчик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Мария Александровна   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14.04.2018№ 163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12.06.2018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2351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Алексичи, 130 </w:t>
            </w: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Деречинский й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eastAsia="Calibri" w:hAnsi="Times New Roman" w:cs="Times New Roman"/>
              </w:rPr>
              <w:t>Жабанос</w:t>
            </w:r>
            <w:proofErr w:type="spellEnd"/>
            <w:r w:rsidRPr="00A77025">
              <w:rPr>
                <w:rFonts w:ascii="Times New Roman" w:eastAsia="Calibri" w:hAnsi="Times New Roman" w:cs="Times New Roman"/>
              </w:rPr>
              <w:t xml:space="preserve"> Лукерья Николаевна  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5х8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14.04.2018№ 163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12.06.2018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2361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Алексичи, 153 </w:t>
            </w: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Деречинский й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Бич </w:t>
            </w:r>
            <w:proofErr w:type="spellStart"/>
            <w:r w:rsidRPr="00A77025">
              <w:rPr>
                <w:rFonts w:ascii="Times New Roman" w:hAnsi="Times New Roman" w:cs="Times New Roman"/>
              </w:rPr>
              <w:t>Тиофилия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Николаевна  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6х11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66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Сарай, хозяйственная постройка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14.04.2018№ 163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12.06.2018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2350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Алексичи, 156 </w:t>
            </w: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Деречинский й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Потап Иван Иванович  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5х9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45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14.04.2018№ 163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12.06.2018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2358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Золотеево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, 92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Деречинский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 й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Скиба Мария Васильевна  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7х10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70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14.04.2018№ 163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12.06.2018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2356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7025">
              <w:rPr>
                <w:rFonts w:ascii="Times New Roman" w:hAnsi="Times New Roman" w:cs="Times New Roman"/>
              </w:rPr>
              <w:t>Тереховичи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, 77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Доброселецкий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Жданюк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Александр Иванович  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6х7,5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45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04.06.2018№ 258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11.09.2018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3778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7025">
              <w:rPr>
                <w:rFonts w:ascii="Times New Roman" w:hAnsi="Times New Roman" w:cs="Times New Roman"/>
              </w:rPr>
              <w:t>Тереховичи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, 46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Доброселецкий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Бойко Надежда Александровна   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5х8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1945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Холодная пристройка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04.06.2018№ 258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Решение суда Зельвенского района от </w:t>
            </w:r>
            <w:r w:rsidR="002C2EF3" w:rsidRPr="00A77025">
              <w:rPr>
                <w:rFonts w:ascii="Times New Roman" w:hAnsi="Times New Roman" w:cs="Times New Roman"/>
              </w:rPr>
              <w:t>10</w:t>
            </w:r>
            <w:r w:rsidRPr="00A77025">
              <w:rPr>
                <w:rFonts w:ascii="Times New Roman" w:hAnsi="Times New Roman" w:cs="Times New Roman"/>
              </w:rPr>
              <w:t>.09.2018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3755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7025">
              <w:rPr>
                <w:rFonts w:ascii="Times New Roman" w:hAnsi="Times New Roman" w:cs="Times New Roman"/>
              </w:rPr>
              <w:t>Тереховичи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, 24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Доброселецкий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Михута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Мария Константиновна  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6х10,5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63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1949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Сарай</w:t>
            </w:r>
            <w:r w:rsidR="00021854" w:rsidRPr="00A77025">
              <w:rPr>
                <w:rFonts w:ascii="Times New Roman" w:hAnsi="Times New Roman" w:cs="Times New Roman"/>
              </w:rPr>
              <w:t>, веранда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04.06.2018№ 258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Решение суда Зельвенского района от </w:t>
            </w:r>
            <w:r w:rsidR="002C2EF3" w:rsidRPr="00A77025">
              <w:rPr>
                <w:rFonts w:ascii="Times New Roman" w:hAnsi="Times New Roman" w:cs="Times New Roman"/>
              </w:rPr>
              <w:t>10</w:t>
            </w:r>
            <w:r w:rsidRPr="00A77025">
              <w:rPr>
                <w:rFonts w:ascii="Times New Roman" w:hAnsi="Times New Roman" w:cs="Times New Roman"/>
              </w:rPr>
              <w:t>.09.2018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3752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Хомичи, 19 а </w:t>
            </w: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Доброселецкий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Чебереко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Наталья Михайловна  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6х7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42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04.06.2018№ 258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11.09.2018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3775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Хомичи, 77 а </w:t>
            </w: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Доброселецкий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Селявко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Алексей Антонович   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6х7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42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04.06.2018№ 258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11.09.2018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3776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Хомичи, 81 </w:t>
            </w: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Доброселецкий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Иванова Татьяна Ивановна  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8х6,25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Сарай</w:t>
            </w:r>
            <w:r w:rsidR="00021854" w:rsidRPr="00A77025">
              <w:rPr>
                <w:rFonts w:ascii="Times New Roman" w:hAnsi="Times New Roman" w:cs="Times New Roman"/>
              </w:rPr>
              <w:t>, колодец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04.06.2018№ 258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Решение суда Зельвенского района от </w:t>
            </w:r>
            <w:r w:rsidR="002C2EF3" w:rsidRPr="00A77025">
              <w:rPr>
                <w:rFonts w:ascii="Times New Roman" w:hAnsi="Times New Roman" w:cs="Times New Roman"/>
              </w:rPr>
              <w:t>10</w:t>
            </w:r>
            <w:r w:rsidRPr="00A77025">
              <w:rPr>
                <w:rFonts w:ascii="Times New Roman" w:hAnsi="Times New Roman" w:cs="Times New Roman"/>
              </w:rPr>
              <w:t>.09.2018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3751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Зеньковцы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, 31 а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Доброселецкий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Мирская Надежда Степановна   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5х8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1944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04.06.2018№ 258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Решение суда Зельвенского района от </w:t>
            </w:r>
            <w:r w:rsidR="002C2EF3" w:rsidRPr="00A77025">
              <w:rPr>
                <w:rFonts w:ascii="Times New Roman" w:hAnsi="Times New Roman" w:cs="Times New Roman"/>
              </w:rPr>
              <w:t>10</w:t>
            </w:r>
            <w:r w:rsidRPr="00A77025">
              <w:rPr>
                <w:rFonts w:ascii="Times New Roman" w:hAnsi="Times New Roman" w:cs="Times New Roman"/>
              </w:rPr>
              <w:t>.09.2018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3750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Запрудье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, 13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Доброселецкий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Короза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Мария Васильевна  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5х7,2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36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04.06.2018№ 258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</w:t>
            </w:r>
            <w:r w:rsidR="002C2EF3" w:rsidRPr="00A77025">
              <w:rPr>
                <w:rFonts w:ascii="Times New Roman" w:hAnsi="Times New Roman" w:cs="Times New Roman"/>
              </w:rPr>
              <w:t>0</w:t>
            </w:r>
            <w:r w:rsidRPr="00A77025">
              <w:rPr>
                <w:rFonts w:ascii="Times New Roman" w:hAnsi="Times New Roman" w:cs="Times New Roman"/>
              </w:rPr>
              <w:t>.09.2018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3753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Павловичи, 28 </w:t>
            </w: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Доброселецкий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Гаврилик Ольга Степановна  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6х5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04.06.2018№ 258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11.09.2018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3774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Павловичи, 49 </w:t>
            </w: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Доброселецкий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Харута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Михаил Иванович   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6х9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54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Летняя</w:t>
            </w:r>
            <w:r w:rsidR="00021854" w:rsidRPr="00A77025">
              <w:rPr>
                <w:rFonts w:ascii="Times New Roman" w:hAnsi="Times New Roman" w:cs="Times New Roman"/>
              </w:rPr>
              <w:t xml:space="preserve"> кухня, сарай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04.06.2018№ 258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Решение суда Зельвенского района от </w:t>
            </w:r>
            <w:r w:rsidR="002C2EF3" w:rsidRPr="00A77025">
              <w:rPr>
                <w:rFonts w:ascii="Times New Roman" w:hAnsi="Times New Roman" w:cs="Times New Roman"/>
              </w:rPr>
              <w:t>10</w:t>
            </w:r>
            <w:r w:rsidRPr="00A77025">
              <w:rPr>
                <w:rFonts w:ascii="Times New Roman" w:hAnsi="Times New Roman" w:cs="Times New Roman"/>
              </w:rPr>
              <w:t>.09.2018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3756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Павловичи, 60 </w:t>
            </w:r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Доброселецкий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Харута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Надежда Даниловна  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4х5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Холодная пристройка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04.06.2018№ 258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11.09.2018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3772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Мелеховичи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, 41 а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Доброселецкий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Жданюк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Александр Иосифович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6х7,5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45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1944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04.06.2018№ 258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11.09.2018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3777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Агатова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, 2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Доброселецкий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Бурдук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Ирина Ивановна  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7х8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56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Холодная</w:t>
            </w:r>
            <w:r w:rsidR="00AF591D" w:rsidRPr="00A770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591D" w:rsidRPr="00A77025">
              <w:rPr>
                <w:rFonts w:ascii="Times New Roman" w:hAnsi="Times New Roman" w:cs="Times New Roman"/>
              </w:rPr>
              <w:t>пристройк</w:t>
            </w:r>
            <w:proofErr w:type="spellEnd"/>
            <w:r w:rsidR="00021854" w:rsidRPr="00A77025">
              <w:rPr>
                <w:rFonts w:ascii="Times New Roman" w:hAnsi="Times New Roman" w:cs="Times New Roman"/>
              </w:rPr>
              <w:t>, веранда, сарай, погреб, колодец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04.06.2018№ 258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10.09.2018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3754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Пичуки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, 10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Доброселецкий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Михайловская Ирина Павловна  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10х7,2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72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Сарай</w:t>
            </w:r>
            <w:r w:rsidR="00021854" w:rsidRPr="00A77025">
              <w:rPr>
                <w:rFonts w:ascii="Times New Roman" w:hAnsi="Times New Roman" w:cs="Times New Roman"/>
              </w:rPr>
              <w:t>, погреб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04.06.2018№ 258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11.09.2018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3773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Пичуки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, 59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Доброселецкий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Стовбуник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Анна Семеновна  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6х5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Сарай</w:t>
            </w:r>
            <w:r w:rsidR="00021854" w:rsidRPr="00A77025">
              <w:rPr>
                <w:rFonts w:ascii="Times New Roman" w:hAnsi="Times New Roman" w:cs="Times New Roman"/>
              </w:rPr>
              <w:t>, погреб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04.06.2018№ 258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11.09.2018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3779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Мелеховичи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, 41 а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Доброселецкий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Шетько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Александр Григорьевич  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7х8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56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04.06.2018№ 258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10.09.2018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3748</w:t>
            </w:r>
          </w:p>
        </w:tc>
      </w:tr>
      <w:tr w:rsidR="00346213" w:rsidRPr="0070173F" w:rsidTr="00346213">
        <w:tc>
          <w:tcPr>
            <w:tcW w:w="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3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77025">
              <w:rPr>
                <w:rFonts w:ascii="Times New Roman" w:hAnsi="Times New Roman" w:cs="Times New Roman"/>
              </w:rPr>
              <w:t>Тереховичи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, 84 </w:t>
            </w:r>
            <w:proofErr w:type="spellStart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>Доброселецкий</w:t>
            </w:r>
            <w:proofErr w:type="spellEnd"/>
            <w:r w:rsidRPr="00A7702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Глушеня</w:t>
            </w:r>
            <w:proofErr w:type="spellEnd"/>
            <w:r w:rsidRPr="00A77025">
              <w:rPr>
                <w:rFonts w:ascii="Times New Roman" w:hAnsi="Times New Roman" w:cs="Times New Roman"/>
              </w:rPr>
              <w:t xml:space="preserve"> Анна Ивановна   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Более 3-х лет</w:t>
            </w:r>
          </w:p>
        </w:tc>
        <w:tc>
          <w:tcPr>
            <w:tcW w:w="1100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6х4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r w:rsidRPr="00A77025">
              <w:rPr>
                <w:rFonts w:ascii="Times New Roman" w:hAnsi="Times New Roman" w:cs="Times New Roman"/>
              </w:rPr>
              <w:t>кв.м</w:t>
            </w:r>
            <w:proofErr w:type="spellEnd"/>
            <w:r w:rsidRPr="00A77025">
              <w:rPr>
                <w:rFonts w:ascii="Times New Roman" w:hAnsi="Times New Roman" w:cs="Times New Roman"/>
              </w:rPr>
              <w:t>;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Деревянный, одноэтажный, не имеется</w:t>
            </w:r>
          </w:p>
        </w:tc>
        <w:tc>
          <w:tcPr>
            <w:tcW w:w="1418" w:type="dxa"/>
          </w:tcPr>
          <w:p w:rsidR="00021854" w:rsidRPr="00A77025" w:rsidRDefault="00926E99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Холодная</w:t>
            </w:r>
            <w:r w:rsidR="00AF591D" w:rsidRPr="00A770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591D" w:rsidRPr="00A77025">
              <w:rPr>
                <w:rFonts w:ascii="Times New Roman" w:hAnsi="Times New Roman" w:cs="Times New Roman"/>
              </w:rPr>
              <w:t>пристройк</w:t>
            </w:r>
            <w:proofErr w:type="spellEnd"/>
            <w:r w:rsidR="00021854" w:rsidRPr="00A77025">
              <w:rPr>
                <w:rFonts w:ascii="Times New Roman" w:hAnsi="Times New Roman" w:cs="Times New Roman"/>
              </w:rPr>
              <w:t>, погреб</w:t>
            </w:r>
          </w:p>
        </w:tc>
        <w:tc>
          <w:tcPr>
            <w:tcW w:w="1417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от 04.06.2018№ 258</w:t>
            </w:r>
          </w:p>
        </w:tc>
        <w:tc>
          <w:tcPr>
            <w:tcW w:w="1559" w:type="dxa"/>
          </w:tcPr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Решение суда Зельвенского района от 10.09.2018</w:t>
            </w:r>
          </w:p>
          <w:p w:rsidR="00021854" w:rsidRPr="00A77025" w:rsidRDefault="00021854" w:rsidP="00346213">
            <w:pPr>
              <w:rPr>
                <w:rFonts w:ascii="Times New Roman" w:hAnsi="Times New Roman" w:cs="Times New Roman"/>
              </w:rPr>
            </w:pPr>
            <w:r w:rsidRPr="00A77025">
              <w:rPr>
                <w:rFonts w:ascii="Times New Roman" w:hAnsi="Times New Roman" w:cs="Times New Roman"/>
              </w:rPr>
              <w:t>№ 3749</w:t>
            </w:r>
          </w:p>
        </w:tc>
      </w:tr>
    </w:tbl>
    <w:p w:rsidR="002C03E4" w:rsidRDefault="002C03E4" w:rsidP="00346213"/>
    <w:sectPr w:rsidR="002C03E4" w:rsidSect="007B475F">
      <w:pgSz w:w="16838" w:h="11906" w:orient="landscape"/>
      <w:pgMar w:top="851" w:right="820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E4"/>
    <w:rsid w:val="00021854"/>
    <w:rsid w:val="00021BA8"/>
    <w:rsid w:val="000539E8"/>
    <w:rsid w:val="00065758"/>
    <w:rsid w:val="00084365"/>
    <w:rsid w:val="00126847"/>
    <w:rsid w:val="001A603F"/>
    <w:rsid w:val="001C2ED7"/>
    <w:rsid w:val="001C5438"/>
    <w:rsid w:val="00212880"/>
    <w:rsid w:val="002C03E4"/>
    <w:rsid w:val="002C2EF3"/>
    <w:rsid w:val="002C2F95"/>
    <w:rsid w:val="0032429D"/>
    <w:rsid w:val="00327888"/>
    <w:rsid w:val="00346213"/>
    <w:rsid w:val="00383D31"/>
    <w:rsid w:val="00391052"/>
    <w:rsid w:val="003F4092"/>
    <w:rsid w:val="00461474"/>
    <w:rsid w:val="00496C45"/>
    <w:rsid w:val="004D6765"/>
    <w:rsid w:val="004D7B04"/>
    <w:rsid w:val="0050158E"/>
    <w:rsid w:val="005C78F9"/>
    <w:rsid w:val="00600B6E"/>
    <w:rsid w:val="0063765B"/>
    <w:rsid w:val="006B1DF5"/>
    <w:rsid w:val="006B6EA1"/>
    <w:rsid w:val="0070173F"/>
    <w:rsid w:val="007230BE"/>
    <w:rsid w:val="00746C23"/>
    <w:rsid w:val="00761F2E"/>
    <w:rsid w:val="007756DD"/>
    <w:rsid w:val="007B475F"/>
    <w:rsid w:val="00806512"/>
    <w:rsid w:val="0088387C"/>
    <w:rsid w:val="008B0E82"/>
    <w:rsid w:val="00926E99"/>
    <w:rsid w:val="009544BD"/>
    <w:rsid w:val="009875C9"/>
    <w:rsid w:val="009A0614"/>
    <w:rsid w:val="009E05F6"/>
    <w:rsid w:val="00A11B3D"/>
    <w:rsid w:val="00A75A5F"/>
    <w:rsid w:val="00A77025"/>
    <w:rsid w:val="00AF591D"/>
    <w:rsid w:val="00B30016"/>
    <w:rsid w:val="00BF355B"/>
    <w:rsid w:val="00BF4ADD"/>
    <w:rsid w:val="00C07A71"/>
    <w:rsid w:val="00C46068"/>
    <w:rsid w:val="00CA6EB2"/>
    <w:rsid w:val="00CE1D24"/>
    <w:rsid w:val="00D24361"/>
    <w:rsid w:val="00D847D2"/>
    <w:rsid w:val="00DB6C1E"/>
    <w:rsid w:val="00DD2F74"/>
    <w:rsid w:val="00E26B52"/>
    <w:rsid w:val="00E33081"/>
    <w:rsid w:val="00E46502"/>
    <w:rsid w:val="00E50435"/>
    <w:rsid w:val="00E509D0"/>
    <w:rsid w:val="00EA463D"/>
    <w:rsid w:val="00F56796"/>
    <w:rsid w:val="00F66958"/>
    <w:rsid w:val="00F911CA"/>
    <w:rsid w:val="00FD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29AB"/>
  <w15:docId w15:val="{C8A12C25-B991-4123-A1A4-B576C014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8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7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3511</Words>
  <Characters>20018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Пользователь Windows</cp:lastModifiedBy>
  <cp:revision>4</cp:revision>
  <cp:lastPrinted>2019-03-04T06:15:00Z</cp:lastPrinted>
  <dcterms:created xsi:type="dcterms:W3CDTF">2019-09-05T11:38:00Z</dcterms:created>
  <dcterms:modified xsi:type="dcterms:W3CDTF">2019-09-05T12:07:00Z</dcterms:modified>
</cp:coreProperties>
</file>