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543A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8.1.8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470AA" w:rsidP="004A5E9B">
            <w:r>
              <w:rPr>
                <w:noProof/>
                <w:lang w:eastAsia="ru-RU"/>
              </w:rPr>
              <w:drawing>
                <wp:inline distT="0" distB="0" distL="0" distR="0" wp14:anchorId="2BE39C16" wp14:editId="55E7BF3F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D543A0" w:rsidRPr="00FC2CCE" w:rsidRDefault="00D543A0" w:rsidP="00D543A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D543A0" w:rsidRDefault="00D543A0" w:rsidP="00D543A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Гродненская область, </w:t>
            </w:r>
          </w:p>
          <w:p w:rsidR="00D543A0" w:rsidRPr="00FC2CCE" w:rsidRDefault="00D543A0" w:rsidP="00D543A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D543A0" w:rsidRPr="00FC2CCE" w:rsidRDefault="00D543A0" w:rsidP="00D543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FC033C" w:rsidRDefault="00D543A0" w:rsidP="00D543A0">
            <w:pPr>
              <w:jc w:val="both"/>
            </w:pPr>
            <w:r w:rsidRPr="00FC2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B7D4F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согласовании (разрешении) </w:t>
      </w:r>
      <w:r w:rsidR="00A018EA">
        <w:rPr>
          <w:rFonts w:ascii="Times New Roman" w:eastAsia="Calibri" w:hAnsi="Times New Roman" w:cs="Times New Roman"/>
          <w:b/>
          <w:sz w:val="28"/>
          <w:szCs w:val="28"/>
        </w:rPr>
        <w:t>переустройства и (или) перепланировки жилого помещения, нежилого помещения в жилом доме</w:t>
      </w:r>
    </w:p>
    <w:p w:rsidR="00A018EA" w:rsidRPr="00063035" w:rsidRDefault="00A018EA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B047D" w:rsidRPr="00D543A0" w:rsidRDefault="00D543A0" w:rsidP="00D543A0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 w:rsidRPr="00FC2CC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Зельвенское</w:t>
      </w:r>
      <w:proofErr w:type="spellEnd"/>
      <w:r w:rsidRPr="00FC2CC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просит </w:t>
      </w:r>
      <w:r w:rsidR="00063035"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FFE" w:rsidRPr="00444F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разрешить перепланировку</w:t>
      </w:r>
      <w:r w:rsidR="00444FFE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расположенного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 Зельва, ул. Булака, д. 31, кв. 5</w:t>
      </w:r>
      <w:r w:rsidR="00D31615">
        <w:rPr>
          <w:rFonts w:ascii="Times New Roman" w:eastAsia="Calibri" w:hAnsi="Times New Roman" w:cs="Times New Roman"/>
          <w:sz w:val="28"/>
          <w:szCs w:val="28"/>
        </w:rPr>
        <w:t>, в</w:t>
      </w:r>
      <w:r w:rsidR="00444FFE">
        <w:rPr>
          <w:rFonts w:ascii="Times New Roman" w:eastAsia="Calibri" w:hAnsi="Times New Roman" w:cs="Times New Roman"/>
          <w:sz w:val="28"/>
          <w:szCs w:val="28"/>
        </w:rPr>
        <w:t xml:space="preserve"> соответствии с описанием работ по перепланировке, составленных в произвольной форме. </w:t>
      </w:r>
    </w:p>
    <w:p w:rsidR="00A82439" w:rsidRPr="00A82439" w:rsidRDefault="00A82439" w:rsidP="00A824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39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заявления </w:t>
      </w:r>
      <w:proofErr w:type="spellStart"/>
      <w:r w:rsidR="00D543A0" w:rsidRPr="00D543A0">
        <w:rPr>
          <w:rFonts w:ascii="Times New Roman" w:hAnsi="Times New Roman" w:cs="Times New Roman"/>
          <w:sz w:val="28"/>
          <w:szCs w:val="28"/>
          <w:lang w:val="ru-RU"/>
        </w:rPr>
        <w:t>Зельвенское</w:t>
      </w:r>
      <w:proofErr w:type="spellEnd"/>
      <w:r w:rsidR="00D543A0" w:rsidRPr="00D543A0">
        <w:rPr>
          <w:rFonts w:ascii="Times New Roman" w:hAnsi="Times New Roman" w:cs="Times New Roman"/>
          <w:sz w:val="28"/>
          <w:szCs w:val="28"/>
          <w:lang w:val="ru-RU"/>
        </w:rPr>
        <w:t xml:space="preserve"> районное унитарное предприятие жилищно-коммунального хозяйства</w:t>
      </w:r>
      <w:r w:rsidR="00D543A0" w:rsidRPr="00D543A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D543A0">
        <w:rPr>
          <w:rFonts w:ascii="Times New Roman" w:hAnsi="Times New Roman" w:cs="Times New Roman"/>
          <w:sz w:val="28"/>
          <w:szCs w:val="28"/>
          <w:lang w:val="ru-RU"/>
        </w:rPr>
        <w:t>обязуется</w:t>
      </w:r>
      <w:r w:rsidRPr="00A82439">
        <w:rPr>
          <w:rFonts w:ascii="Times New Roman" w:hAnsi="Times New Roman" w:cs="Times New Roman"/>
          <w:sz w:val="28"/>
          <w:szCs w:val="28"/>
          <w:lang w:val="ru-RU"/>
        </w:rPr>
        <w:t xml:space="preserve"> в согласованное время предоставить доступ в помещение представителям организац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ии, осуществляющей эксплуатацию </w:t>
      </w:r>
      <w:r w:rsidRPr="00A82439">
        <w:rPr>
          <w:rFonts w:ascii="Times New Roman" w:hAnsi="Times New Roman" w:cs="Times New Roman"/>
          <w:sz w:val="28"/>
          <w:szCs w:val="28"/>
          <w:lang w:val="ru-RU"/>
        </w:rPr>
        <w:t xml:space="preserve">жилищного фонда и (или) предоставляющей жилищно-коммунальные услуги, и местного исполнительного и распорядительного органа. </w:t>
      </w:r>
    </w:p>
    <w:p w:rsidR="00444FFE" w:rsidRDefault="00444FFE" w:rsidP="00A824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39">
        <w:rPr>
          <w:rFonts w:ascii="Times New Roman" w:hAnsi="Times New Roman" w:cs="Times New Roman"/>
          <w:sz w:val="28"/>
          <w:szCs w:val="28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  <w:r w:rsidR="00A824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4E9A" w:rsidRPr="00A82439" w:rsidRDefault="00534E9A" w:rsidP="00A824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</w:t>
      </w:r>
      <w:r w:rsidRPr="00534E9A">
        <w:rPr>
          <w:lang w:val="ru-RU" w:eastAsia="ru-RU"/>
        </w:rPr>
        <w:t xml:space="preserve"> </w:t>
      </w:r>
      <w:r w:rsidR="00444FFE"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="00444FFE"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="00444FFE"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="00444FFE" w:rsidRPr="00534E9A">
        <w:rPr>
          <w:lang w:val="ru-RU" w:eastAsia="ru-RU"/>
        </w:rPr>
        <w:t>_____</w:t>
      </w:r>
    </w:p>
    <w:p w:rsidR="00444FFE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Фамилия, имя, отчество гражданина                                                                              дата                                  подпись</w:t>
      </w: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</w:t>
      </w:r>
      <w:r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Pr="00534E9A">
        <w:rPr>
          <w:lang w:val="ru-RU" w:eastAsia="ru-RU"/>
        </w:rPr>
        <w:t>_____</w:t>
      </w:r>
    </w:p>
    <w:p w:rsidR="00534E9A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Фамилия, имя, отчество гражданина                                                                              дата                                  подпись</w:t>
      </w: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 </w:t>
      </w:r>
      <w:r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Pr="00534E9A">
        <w:rPr>
          <w:lang w:val="ru-RU" w:eastAsia="ru-RU"/>
        </w:rPr>
        <w:t>_____</w:t>
      </w:r>
    </w:p>
    <w:p w:rsidR="00534E9A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Фамилия, имя, отчество гражданина                                                                              дата                                   подпись</w:t>
      </w:r>
    </w:p>
    <w:p w:rsidR="004C7D8A" w:rsidRDefault="004C7D8A" w:rsidP="00A018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A018E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0922B6" w:rsidRDefault="000922B6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0922B6" w:rsidRDefault="000922B6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0922B6" w:rsidRDefault="000922B6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0922B6" w:rsidRDefault="000922B6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0922B6" w:rsidRDefault="000922B6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0922B6" w:rsidRPr="000922B6" w:rsidRDefault="000922B6" w:rsidP="000922B6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0922B6" w:rsidRPr="000922B6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922B6"/>
    <w:rsid w:val="00176A09"/>
    <w:rsid w:val="00297F22"/>
    <w:rsid w:val="0031120B"/>
    <w:rsid w:val="0033408F"/>
    <w:rsid w:val="003B7D4F"/>
    <w:rsid w:val="004271F3"/>
    <w:rsid w:val="00444FFE"/>
    <w:rsid w:val="004A5E9B"/>
    <w:rsid w:val="004B02D8"/>
    <w:rsid w:val="004C7D8A"/>
    <w:rsid w:val="00516157"/>
    <w:rsid w:val="00534E9A"/>
    <w:rsid w:val="00546598"/>
    <w:rsid w:val="005E2CB6"/>
    <w:rsid w:val="006159F0"/>
    <w:rsid w:val="008545A7"/>
    <w:rsid w:val="008B047D"/>
    <w:rsid w:val="00A018EA"/>
    <w:rsid w:val="00A82439"/>
    <w:rsid w:val="00AD570C"/>
    <w:rsid w:val="00B4639C"/>
    <w:rsid w:val="00B77312"/>
    <w:rsid w:val="00C735B1"/>
    <w:rsid w:val="00CD1383"/>
    <w:rsid w:val="00D31615"/>
    <w:rsid w:val="00D543A0"/>
    <w:rsid w:val="00D80425"/>
    <w:rsid w:val="00D95B21"/>
    <w:rsid w:val="00E470AA"/>
    <w:rsid w:val="00ED0FF3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2018-11-02T07:36:00Z</cp:lastPrinted>
  <dcterms:created xsi:type="dcterms:W3CDTF">2018-11-02T07:45:00Z</dcterms:created>
  <dcterms:modified xsi:type="dcterms:W3CDTF">2019-10-20T19:11:00Z</dcterms:modified>
</cp:coreProperties>
</file>