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F8F" w:rsidRPr="002321F1" w:rsidRDefault="00D92F8F" w:rsidP="002321F1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D92F8F" w:rsidRPr="00DB4A9B" w:rsidTr="009F6ADC">
        <w:tc>
          <w:tcPr>
            <w:tcW w:w="3936" w:type="dxa"/>
          </w:tcPr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D92F8F" w:rsidRDefault="00D92F8F" w:rsidP="003A0AB0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92F8F" w:rsidRPr="002321F1" w:rsidRDefault="00D92F8F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92F8F" w:rsidRDefault="00D92F8F" w:rsidP="003A0AB0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2F8F" w:rsidRDefault="00D92F8F" w:rsidP="003B5693">
      <w:pPr>
        <w:pStyle w:val="aa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/>
          <w:color w:val="000000"/>
          <w:sz w:val="25"/>
          <w:szCs w:val="25"/>
          <w:lang w:val="ru-RU"/>
        </w:rPr>
        <w:t xml:space="preserve">Прошу 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 xml:space="preserve">принять решение о разрешении </w:t>
      </w:r>
      <w:r w:rsidR="00DB4A9B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>отчуждения</w:t>
      </w:r>
      <w:r w:rsidR="000A1BBD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 xml:space="preserve"> земельного участка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 xml:space="preserve">, </w:t>
      </w:r>
      <w:r w:rsidR="00DB4A9B" w:rsidRPr="00DB4A9B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>передачи</w:t>
      </w:r>
      <w:r w:rsidR="00DB4A9B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="00DB4A9B" w:rsidRPr="00DB4A9B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>прав и обязанностей по договору аренды земельного участка</w:t>
      </w:r>
      <w:r w:rsidR="00DB4A9B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>,</w:t>
      </w:r>
      <w:r w:rsidR="00DB4A9B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расположенного по адресу: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 ________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___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_________________</w:t>
      </w:r>
      <w:r w:rsidR="00DB4A9B">
        <w:rPr>
          <w:rFonts w:ascii="Times New Roman" w:hAnsi="Times New Roman"/>
          <w:color w:val="000000"/>
          <w:sz w:val="25"/>
          <w:szCs w:val="25"/>
          <w:lang w:val="ru-RU"/>
        </w:rPr>
        <w:t>___________________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__</w:t>
      </w:r>
      <w:r w:rsidR="000A1BBD">
        <w:rPr>
          <w:rFonts w:ascii="Times New Roman" w:hAnsi="Times New Roman"/>
          <w:color w:val="000000"/>
          <w:sz w:val="25"/>
          <w:szCs w:val="25"/>
          <w:lang w:val="ru-RU"/>
        </w:rPr>
        <w:t>_</w:t>
      </w:r>
    </w:p>
    <w:p w:rsidR="00D92F8F" w:rsidRDefault="00D92F8F" w:rsidP="00511744">
      <w:pPr>
        <w:pStyle w:val="aa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__________________________________________________________________________, </w:t>
      </w:r>
      <w:r w:rsidR="00511744"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предоставленного для </w:t>
      </w:r>
      <w:r w:rsidR="00670AD7">
        <w:rPr>
          <w:rFonts w:ascii="Times New Roman" w:hAnsi="Times New Roman"/>
          <w:color w:val="000000"/>
          <w:sz w:val="25"/>
          <w:szCs w:val="25"/>
          <w:lang w:val="ru-RU"/>
        </w:rPr>
        <w:t>строительства</w:t>
      </w:r>
      <w:r w:rsidR="009860E2">
        <w:rPr>
          <w:rFonts w:ascii="Times New Roman" w:hAnsi="Times New Roman"/>
          <w:color w:val="000000"/>
          <w:sz w:val="25"/>
          <w:szCs w:val="25"/>
          <w:lang w:val="ru-RU"/>
        </w:rPr>
        <w:t xml:space="preserve"> и (или)</w:t>
      </w:r>
      <w:r w:rsidR="00670AD7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="009860E2">
        <w:rPr>
          <w:rFonts w:ascii="Times New Roman" w:hAnsi="Times New Roman"/>
          <w:color w:val="000000"/>
          <w:sz w:val="25"/>
          <w:szCs w:val="25"/>
          <w:lang w:val="ru-RU"/>
        </w:rPr>
        <w:t>обслуживания</w:t>
      </w:r>
      <w:r w:rsidR="00670AD7">
        <w:rPr>
          <w:rFonts w:ascii="Times New Roman" w:hAnsi="Times New Roman"/>
          <w:color w:val="000000"/>
          <w:sz w:val="25"/>
          <w:szCs w:val="25"/>
          <w:lang w:val="ru-RU"/>
        </w:rPr>
        <w:t xml:space="preserve"> капитального строения (здания, сооружения) </w:t>
      </w:r>
      <w:r w:rsidR="009860E2">
        <w:rPr>
          <w:rFonts w:ascii="Times New Roman" w:hAnsi="Times New Roman"/>
          <w:color w:val="000000"/>
          <w:sz w:val="25"/>
          <w:szCs w:val="25"/>
          <w:lang w:val="ru-RU"/>
        </w:rPr>
        <w:t>до получения документов, удостоверяющих право на расположенные на этом участке капитальные строения (здания, сооружения)</w:t>
      </w:r>
      <w:r w:rsidR="00511744"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 и изменить вид права на земельный участок с пожизненного наследуемого владения на частную собственность (на аренду сроком на 99 лет).</w:t>
      </w:r>
    </w:p>
    <w:p w:rsidR="00511744" w:rsidRDefault="00511744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Pr="003B5693" w:rsidRDefault="00D92F8F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К заявлению прилагаю документы:</w:t>
      </w:r>
    </w:p>
    <w:p w:rsid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удостоверяющий право на земельный участок</w:t>
      </w:r>
      <w:r w:rsidR="00234752">
        <w:rPr>
          <w:rFonts w:ascii="Times New Roman" w:hAnsi="Times New Roman"/>
          <w:sz w:val="25"/>
          <w:szCs w:val="25"/>
          <w:lang w:val="ru-RU"/>
        </w:rPr>
        <w:t>.</w:t>
      </w:r>
    </w:p>
    <w:p w:rsidR="00D92F8F" w:rsidRPr="003B5693" w:rsidRDefault="00D92F8F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Default="00D92F8F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 xml:space="preserve"> «_____» _____________ 20____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:rsidR="00D92F8F" w:rsidRPr="003B5693" w:rsidRDefault="00D92F8F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( подпись)</w:t>
      </w:r>
    </w:p>
    <w:sectPr w:rsidR="00D92F8F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DEF" w:rsidRDefault="000A2DEF" w:rsidP="00A83581">
      <w:r>
        <w:separator/>
      </w:r>
    </w:p>
  </w:endnote>
  <w:endnote w:type="continuationSeparator" w:id="0">
    <w:p w:rsidR="000A2DEF" w:rsidRDefault="000A2DEF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DEF" w:rsidRDefault="000A2DEF" w:rsidP="00A83581">
      <w:r>
        <w:separator/>
      </w:r>
    </w:p>
  </w:footnote>
  <w:footnote w:type="continuationSeparator" w:id="0">
    <w:p w:rsidR="000A2DEF" w:rsidRDefault="000A2DEF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962DE"/>
    <w:multiLevelType w:val="hybridMultilevel"/>
    <w:tmpl w:val="4D122FD4"/>
    <w:lvl w:ilvl="0" w:tplc="0BE4A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843634">
    <w:abstractNumId w:val="2"/>
  </w:num>
  <w:num w:numId="2" w16cid:durableId="1296176541">
    <w:abstractNumId w:val="0"/>
  </w:num>
  <w:num w:numId="3" w16cid:durableId="92164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161FA"/>
    <w:rsid w:val="0004379F"/>
    <w:rsid w:val="0008017F"/>
    <w:rsid w:val="000A1277"/>
    <w:rsid w:val="000A1BBD"/>
    <w:rsid w:val="000A2DEF"/>
    <w:rsid w:val="00100835"/>
    <w:rsid w:val="00187FCF"/>
    <w:rsid w:val="001B4892"/>
    <w:rsid w:val="001C0D19"/>
    <w:rsid w:val="002321F1"/>
    <w:rsid w:val="00234752"/>
    <w:rsid w:val="00294E0C"/>
    <w:rsid w:val="002A4DCD"/>
    <w:rsid w:val="002C2BEE"/>
    <w:rsid w:val="002D2C73"/>
    <w:rsid w:val="00304089"/>
    <w:rsid w:val="0031317B"/>
    <w:rsid w:val="003822D1"/>
    <w:rsid w:val="00384EFA"/>
    <w:rsid w:val="00386FC1"/>
    <w:rsid w:val="003A0AB0"/>
    <w:rsid w:val="003B04F9"/>
    <w:rsid w:val="003B5693"/>
    <w:rsid w:val="003F387D"/>
    <w:rsid w:val="0041408E"/>
    <w:rsid w:val="004D5F45"/>
    <w:rsid w:val="00503F27"/>
    <w:rsid w:val="00511744"/>
    <w:rsid w:val="00567801"/>
    <w:rsid w:val="00574E40"/>
    <w:rsid w:val="00580548"/>
    <w:rsid w:val="005A4B03"/>
    <w:rsid w:val="005A77D9"/>
    <w:rsid w:val="006364CB"/>
    <w:rsid w:val="00670AD7"/>
    <w:rsid w:val="006A488C"/>
    <w:rsid w:val="007327A3"/>
    <w:rsid w:val="00744A56"/>
    <w:rsid w:val="00754EB4"/>
    <w:rsid w:val="007816CA"/>
    <w:rsid w:val="007A6EE2"/>
    <w:rsid w:val="007C5B8D"/>
    <w:rsid w:val="00807E48"/>
    <w:rsid w:val="008C38AF"/>
    <w:rsid w:val="00913C28"/>
    <w:rsid w:val="00977746"/>
    <w:rsid w:val="00980533"/>
    <w:rsid w:val="009860E2"/>
    <w:rsid w:val="009F6ADC"/>
    <w:rsid w:val="00A44450"/>
    <w:rsid w:val="00A80C3E"/>
    <w:rsid w:val="00A83581"/>
    <w:rsid w:val="00A83A1B"/>
    <w:rsid w:val="00AB783D"/>
    <w:rsid w:val="00AD1BDC"/>
    <w:rsid w:val="00B34D30"/>
    <w:rsid w:val="00B35DAB"/>
    <w:rsid w:val="00C802E0"/>
    <w:rsid w:val="00C950E1"/>
    <w:rsid w:val="00CF772F"/>
    <w:rsid w:val="00D14B9D"/>
    <w:rsid w:val="00D25348"/>
    <w:rsid w:val="00D92F8F"/>
    <w:rsid w:val="00DB4A9B"/>
    <w:rsid w:val="00DC4AB8"/>
    <w:rsid w:val="00DC639C"/>
    <w:rsid w:val="00E46A2A"/>
    <w:rsid w:val="00E7454F"/>
    <w:rsid w:val="00EB2A7E"/>
    <w:rsid w:val="00EE1FD7"/>
    <w:rsid w:val="00F14ABF"/>
    <w:rsid w:val="00F715F5"/>
    <w:rsid w:val="00F906E1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74CF1"/>
  <w15:docId w15:val="{F54F8F1B-B481-412B-9181-6617F2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44</cp:revision>
  <dcterms:created xsi:type="dcterms:W3CDTF">2018-09-20T09:23:00Z</dcterms:created>
  <dcterms:modified xsi:type="dcterms:W3CDTF">2023-05-16T07:41:00Z</dcterms:modified>
</cp:coreProperties>
</file>